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4CEAE" w14:textId="2000B5A0" w:rsidR="00F32F85" w:rsidRPr="00F32F85" w:rsidRDefault="00F32F85" w:rsidP="00F32F85">
      <w:pPr>
        <w:spacing w:line="440" w:lineRule="exact"/>
        <w:rPr>
          <w:rFonts w:ascii="宋体" w:eastAsia="宋体" w:hAnsi="宋体"/>
          <w:b/>
          <w:bCs/>
          <w:sz w:val="28"/>
          <w:szCs w:val="28"/>
        </w:rPr>
      </w:pPr>
      <w:bookmarkStart w:id="0" w:name="_Hlk175231876"/>
      <w:r w:rsidRPr="00F32F85">
        <w:rPr>
          <w:rFonts w:ascii="宋体" w:eastAsia="宋体" w:hAnsi="宋体" w:hint="eastAsia"/>
          <w:b/>
          <w:bCs/>
          <w:sz w:val="28"/>
          <w:szCs w:val="28"/>
        </w:rPr>
        <w:t>附件</w:t>
      </w:r>
      <w:r w:rsidR="001837F0">
        <w:rPr>
          <w:rFonts w:ascii="宋体" w:eastAsia="宋体" w:hAnsi="宋体" w:hint="eastAsia"/>
          <w:b/>
          <w:bCs/>
          <w:sz w:val="28"/>
          <w:szCs w:val="28"/>
        </w:rPr>
        <w:t>1</w:t>
      </w:r>
    </w:p>
    <w:p w14:paraId="27F998B2" w14:textId="3EB2084A" w:rsidR="00F32F85" w:rsidRPr="00F32F85" w:rsidRDefault="00F32F85" w:rsidP="00F32F85">
      <w:pPr>
        <w:spacing w:line="440" w:lineRule="exact"/>
        <w:jc w:val="center"/>
        <w:rPr>
          <w:rFonts w:ascii="宋体" w:eastAsia="宋体" w:hAnsi="宋体"/>
          <w:b/>
          <w:bCs/>
          <w:sz w:val="40"/>
          <w:szCs w:val="40"/>
        </w:rPr>
      </w:pPr>
      <w:r w:rsidRPr="00F32F85">
        <w:rPr>
          <w:rFonts w:ascii="宋体" w:eastAsia="宋体" w:hAnsi="宋体" w:hint="eastAsia"/>
          <w:b/>
          <w:bCs/>
          <w:sz w:val="40"/>
          <w:szCs w:val="40"/>
        </w:rPr>
        <w:t>国际数字地球学会中国国家委员会会议审批表</w:t>
      </w:r>
      <w:bookmarkEnd w:id="0"/>
    </w:p>
    <w:tbl>
      <w:tblPr>
        <w:tblStyle w:val="a3"/>
        <w:tblpPr w:leftFromText="180" w:rightFromText="180" w:vertAnchor="page" w:horzAnchor="margin" w:tblpY="284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32F85" w14:paraId="6B65D34F" w14:textId="77777777" w:rsidTr="00664813">
        <w:tc>
          <w:tcPr>
            <w:tcW w:w="2074" w:type="dxa"/>
          </w:tcPr>
          <w:p w14:paraId="0C4F1275" w14:textId="77777777" w:rsidR="00F32F85" w:rsidRPr="00105439" w:rsidRDefault="00F32F85" w:rsidP="0066481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专业委员会</w:t>
            </w:r>
          </w:p>
        </w:tc>
        <w:tc>
          <w:tcPr>
            <w:tcW w:w="6222" w:type="dxa"/>
            <w:gridSpan w:val="3"/>
          </w:tcPr>
          <w:p w14:paraId="5083CD3F" w14:textId="77777777" w:rsidR="00F32F85" w:rsidRDefault="00F32F85" w:rsidP="0066481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32F85" w14:paraId="28684827" w14:textId="77777777" w:rsidTr="00664813">
        <w:tc>
          <w:tcPr>
            <w:tcW w:w="2074" w:type="dxa"/>
          </w:tcPr>
          <w:p w14:paraId="3C686D58" w14:textId="77777777" w:rsidR="00F32F85" w:rsidRPr="00105439" w:rsidRDefault="00F32F85" w:rsidP="0066481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0543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会议名称</w:t>
            </w:r>
          </w:p>
        </w:tc>
        <w:tc>
          <w:tcPr>
            <w:tcW w:w="6222" w:type="dxa"/>
            <w:gridSpan w:val="3"/>
          </w:tcPr>
          <w:p w14:paraId="0D379553" w14:textId="77777777" w:rsidR="00F32F85" w:rsidRDefault="00F32F85" w:rsidP="0066481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32F85" w14:paraId="297E02A9" w14:textId="77777777" w:rsidTr="00664813">
        <w:tc>
          <w:tcPr>
            <w:tcW w:w="2074" w:type="dxa"/>
          </w:tcPr>
          <w:p w14:paraId="43A4C015" w14:textId="77777777" w:rsidR="00F32F85" w:rsidRPr="00105439" w:rsidRDefault="00F32F85" w:rsidP="0066481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0543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会议时间</w:t>
            </w:r>
          </w:p>
        </w:tc>
        <w:tc>
          <w:tcPr>
            <w:tcW w:w="2074" w:type="dxa"/>
          </w:tcPr>
          <w:p w14:paraId="2269BD26" w14:textId="77777777" w:rsidR="00F32F85" w:rsidRDefault="00F32F85" w:rsidP="0066481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4D8A1446" w14:textId="77777777" w:rsidR="00F32F85" w:rsidRPr="00105439" w:rsidRDefault="00F32F85" w:rsidP="0066481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0543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会议地点</w:t>
            </w:r>
          </w:p>
        </w:tc>
        <w:tc>
          <w:tcPr>
            <w:tcW w:w="2074" w:type="dxa"/>
          </w:tcPr>
          <w:p w14:paraId="4538A77B" w14:textId="77777777" w:rsidR="00F32F85" w:rsidRDefault="00F32F85" w:rsidP="0066481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32F85" w14:paraId="71919B28" w14:textId="77777777" w:rsidTr="00664813">
        <w:tc>
          <w:tcPr>
            <w:tcW w:w="2074" w:type="dxa"/>
          </w:tcPr>
          <w:p w14:paraId="6238D33A" w14:textId="77777777" w:rsidR="00F32F85" w:rsidRPr="00105439" w:rsidRDefault="00F32F85" w:rsidP="0066481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0543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会议规模</w:t>
            </w:r>
          </w:p>
        </w:tc>
        <w:tc>
          <w:tcPr>
            <w:tcW w:w="2074" w:type="dxa"/>
          </w:tcPr>
          <w:p w14:paraId="390C3D00" w14:textId="77777777" w:rsidR="00F32F85" w:rsidRDefault="00F32F85" w:rsidP="0066481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258CF62E" w14:textId="77777777" w:rsidR="00F32F85" w:rsidRPr="00105439" w:rsidRDefault="00F32F85" w:rsidP="0066481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0543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会议预算</w:t>
            </w:r>
          </w:p>
        </w:tc>
        <w:tc>
          <w:tcPr>
            <w:tcW w:w="2074" w:type="dxa"/>
          </w:tcPr>
          <w:p w14:paraId="2BCCF9A3" w14:textId="77777777" w:rsidR="00F32F85" w:rsidRDefault="00F32F85" w:rsidP="0066481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32F85" w14:paraId="68A02ECD" w14:textId="77777777" w:rsidTr="00664813">
        <w:trPr>
          <w:trHeight w:val="1978"/>
        </w:trPr>
        <w:tc>
          <w:tcPr>
            <w:tcW w:w="2074" w:type="dxa"/>
            <w:vAlign w:val="center"/>
          </w:tcPr>
          <w:p w14:paraId="79FA4F87" w14:textId="77777777" w:rsidR="00F32F85" w:rsidRPr="00105439" w:rsidRDefault="00F32F85" w:rsidP="0066481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0543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会议背景</w:t>
            </w:r>
          </w:p>
        </w:tc>
        <w:tc>
          <w:tcPr>
            <w:tcW w:w="6222" w:type="dxa"/>
            <w:gridSpan w:val="3"/>
          </w:tcPr>
          <w:p w14:paraId="12C9F3F1" w14:textId="77777777" w:rsidR="00F32F85" w:rsidRDefault="00F32F85" w:rsidP="00664813">
            <w:pPr>
              <w:spacing w:before="240"/>
              <w:rPr>
                <w:rFonts w:ascii="宋体" w:eastAsia="宋体" w:hAnsi="宋体"/>
                <w:sz w:val="28"/>
                <w:szCs w:val="28"/>
              </w:rPr>
            </w:pPr>
            <w:r w:rsidRPr="00105439">
              <w:rPr>
                <w:rFonts w:ascii="宋体" w:eastAsia="宋体" w:hAnsi="宋体" w:hint="eastAsia"/>
                <w:sz w:val="22"/>
              </w:rPr>
              <w:t>（会议举办背景、主要内容、会议预计产出等，可另附文档）</w:t>
            </w:r>
          </w:p>
        </w:tc>
      </w:tr>
      <w:tr w:rsidR="00F32F85" w14:paraId="00776962" w14:textId="77777777" w:rsidTr="00664813">
        <w:trPr>
          <w:trHeight w:val="2314"/>
        </w:trPr>
        <w:tc>
          <w:tcPr>
            <w:tcW w:w="2074" w:type="dxa"/>
            <w:vAlign w:val="center"/>
          </w:tcPr>
          <w:p w14:paraId="64306EE6" w14:textId="77777777" w:rsidR="00F32F85" w:rsidRPr="00105439" w:rsidRDefault="00F32F85" w:rsidP="0066481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0543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会议组织机构</w:t>
            </w:r>
          </w:p>
        </w:tc>
        <w:tc>
          <w:tcPr>
            <w:tcW w:w="6222" w:type="dxa"/>
            <w:gridSpan w:val="3"/>
          </w:tcPr>
          <w:p w14:paraId="311B5422" w14:textId="77777777" w:rsidR="00F32F85" w:rsidRDefault="00F32F85" w:rsidP="00664813">
            <w:pPr>
              <w:spacing w:before="240"/>
              <w:rPr>
                <w:rFonts w:ascii="宋体" w:eastAsia="宋体" w:hAnsi="宋体"/>
                <w:sz w:val="28"/>
                <w:szCs w:val="28"/>
              </w:rPr>
            </w:pPr>
            <w:r w:rsidRPr="00105439">
              <w:rPr>
                <w:rFonts w:ascii="宋体" w:eastAsia="宋体" w:hAnsi="宋体" w:hint="eastAsia"/>
                <w:sz w:val="22"/>
              </w:rPr>
              <w:t>（会议主办、承办、协办单位、会议组织机构、人员安排等，可另附文档）</w:t>
            </w:r>
          </w:p>
        </w:tc>
      </w:tr>
      <w:tr w:rsidR="00F32F85" w14:paraId="46C5ED32" w14:textId="77777777" w:rsidTr="00664813">
        <w:trPr>
          <w:trHeight w:val="2333"/>
        </w:trPr>
        <w:tc>
          <w:tcPr>
            <w:tcW w:w="2074" w:type="dxa"/>
            <w:vAlign w:val="center"/>
          </w:tcPr>
          <w:p w14:paraId="00127D97" w14:textId="77777777" w:rsidR="00F32F85" w:rsidRPr="00105439" w:rsidRDefault="00F32F85" w:rsidP="0066481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主任委员意见</w:t>
            </w:r>
          </w:p>
        </w:tc>
        <w:tc>
          <w:tcPr>
            <w:tcW w:w="6222" w:type="dxa"/>
            <w:gridSpan w:val="3"/>
          </w:tcPr>
          <w:p w14:paraId="6068CB0B" w14:textId="77777777" w:rsidR="00F32F85" w:rsidRDefault="00F32F85" w:rsidP="00664813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F424B63" w14:textId="77777777" w:rsidR="00F32F85" w:rsidRDefault="00F32F85" w:rsidP="00664813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D52CEE3" w14:textId="77777777" w:rsidR="00F32F85" w:rsidRDefault="00F32F85" w:rsidP="00664813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签字（盖章）</w:t>
            </w:r>
          </w:p>
          <w:p w14:paraId="0CD79D9B" w14:textId="77777777" w:rsidR="00F32F85" w:rsidRDefault="00F32F85" w:rsidP="00664813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32F85" w14:paraId="45B85E1B" w14:textId="77777777" w:rsidTr="00664813">
        <w:trPr>
          <w:trHeight w:val="2319"/>
        </w:trPr>
        <w:tc>
          <w:tcPr>
            <w:tcW w:w="2074" w:type="dxa"/>
            <w:vAlign w:val="center"/>
          </w:tcPr>
          <w:p w14:paraId="32295F3F" w14:textId="77777777" w:rsidR="00F32F85" w:rsidRPr="00105439" w:rsidRDefault="00F32F85" w:rsidP="0066481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0543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中委会审核</w:t>
            </w:r>
          </w:p>
        </w:tc>
        <w:tc>
          <w:tcPr>
            <w:tcW w:w="6222" w:type="dxa"/>
            <w:gridSpan w:val="3"/>
          </w:tcPr>
          <w:p w14:paraId="7837C3AF" w14:textId="77777777" w:rsidR="00F32F85" w:rsidRDefault="00F32F85" w:rsidP="0066481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审核意见</w:t>
            </w:r>
          </w:p>
          <w:p w14:paraId="0E5AFB93" w14:textId="77777777" w:rsidR="00F32F85" w:rsidRDefault="00F32F85" w:rsidP="00664813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371F890" w14:textId="77777777" w:rsidR="00F32F85" w:rsidRDefault="00F32F85" w:rsidP="00664813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签字（盖章）</w:t>
            </w:r>
          </w:p>
          <w:p w14:paraId="56599510" w14:textId="77777777" w:rsidR="00F32F85" w:rsidRDefault="00F32F85" w:rsidP="00664813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32F85" w14:paraId="4BCBEFF8" w14:textId="77777777" w:rsidTr="00664813">
        <w:tc>
          <w:tcPr>
            <w:tcW w:w="2074" w:type="dxa"/>
            <w:vAlign w:val="center"/>
          </w:tcPr>
          <w:p w14:paraId="4CFEFCBD" w14:textId="77777777" w:rsidR="00F32F85" w:rsidRPr="00105439" w:rsidRDefault="00F32F85" w:rsidP="0066481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0543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222" w:type="dxa"/>
            <w:gridSpan w:val="3"/>
          </w:tcPr>
          <w:p w14:paraId="6D32AAB6" w14:textId="77777777" w:rsidR="00F32F85" w:rsidRDefault="00F32F85" w:rsidP="0066481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459696F8" w14:textId="77777777" w:rsidR="000528A8" w:rsidRPr="00F32F85" w:rsidRDefault="000528A8" w:rsidP="00C014C7">
      <w:pPr>
        <w:rPr>
          <w:rFonts w:hint="eastAsia"/>
        </w:rPr>
      </w:pPr>
    </w:p>
    <w:sectPr w:rsidR="000528A8" w:rsidRPr="00F32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85"/>
    <w:rsid w:val="000526AE"/>
    <w:rsid w:val="000528A8"/>
    <w:rsid w:val="00087171"/>
    <w:rsid w:val="001837F0"/>
    <w:rsid w:val="001B5FA2"/>
    <w:rsid w:val="00237427"/>
    <w:rsid w:val="00262CB7"/>
    <w:rsid w:val="00815576"/>
    <w:rsid w:val="00A60986"/>
    <w:rsid w:val="00C014C7"/>
    <w:rsid w:val="00C42FBF"/>
    <w:rsid w:val="00E275BB"/>
    <w:rsid w:val="00F3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14CE"/>
  <w15:chartTrackingRefBased/>
  <w15:docId w15:val="{03A3A62D-67F3-48C1-9E13-F7E52525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彤 刘</dc:creator>
  <cp:keywords/>
  <dc:description/>
  <cp:lastModifiedBy>彤 刘</cp:lastModifiedBy>
  <cp:revision>4</cp:revision>
  <dcterms:created xsi:type="dcterms:W3CDTF">2024-08-28T07:34:00Z</dcterms:created>
  <dcterms:modified xsi:type="dcterms:W3CDTF">2024-08-28T07:39:00Z</dcterms:modified>
</cp:coreProperties>
</file>